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FA5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4</w:t>
      </w:r>
      <w:r w:rsidR="00E06C5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</w:t>
      </w:r>
      <w:r w:rsidR="006D28FB" w:rsidRPr="00DD57A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HOLY </w:t>
      </w:r>
      <w:r w:rsidR="00E06C53" w:rsidRPr="00DD57A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ADVICE FROM J</w:t>
      </w:r>
      <w:r w:rsidR="00AF5294" w:rsidRPr="00DD57A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ESUS</w:t>
      </w:r>
    </w:p>
    <w:p w:rsidR="00482340" w:rsidRPr="00DD57A3" w:rsidRDefault="00482340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DD57A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4:1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My</w:t>
      </w:r>
      <w:proofErr w:type="gramEnd"/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young Baptist brothers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, listen to what your 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father teaches you. Pay attention, and you will have </w:t>
      </w:r>
      <w:r w:rsidR="006D28FB" w:rsidRPr="00DD57A3">
        <w:rPr>
          <w:rFonts w:ascii="Georgia" w:eastAsiaTheme="minorEastAsia" w:hAnsi="Georgia" w:cs="Georgia"/>
          <w:sz w:val="28"/>
          <w:szCs w:val="28"/>
        </w:rPr>
        <w:t>Holy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understanding.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4:2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What I</w:t>
      </w:r>
      <w:r w:rsidR="00AF5294" w:rsidRPr="00DD57A3">
        <w:rPr>
          <w:rFonts w:ascii="Georgia" w:eastAsiaTheme="minorEastAsia" w:hAnsi="Georgia" w:cs="Georgia"/>
          <w:sz w:val="28"/>
          <w:szCs w:val="28"/>
        </w:rPr>
        <w:t>, Jesus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am teaching you is good, so remember it all.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4:3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When I was </w:t>
      </w:r>
      <w:r w:rsidR="00CF66C0" w:rsidRPr="00DD57A3">
        <w:rPr>
          <w:rFonts w:ascii="Georgia" w:eastAsiaTheme="minorEastAsia" w:hAnsi="Georgia" w:cs="Georgia"/>
          <w:sz w:val="28"/>
          <w:szCs w:val="28"/>
        </w:rPr>
        <w:t xml:space="preserve">on earth and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only a little boy, my parents' only son,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4:4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</w:t>
      </w:r>
      <w:r w:rsidR="00CF66C0" w:rsidRPr="00DD57A3">
        <w:rPr>
          <w:rFonts w:ascii="Georgia" w:eastAsiaTheme="minorEastAsia" w:hAnsi="Georgia" w:cs="Georgia"/>
          <w:sz w:val="28"/>
          <w:szCs w:val="28"/>
        </w:rPr>
        <w:t>M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y </w:t>
      </w:r>
      <w:r w:rsidR="00E06C53" w:rsidRPr="00DD57A3">
        <w:rPr>
          <w:rFonts w:ascii="Georgia" w:eastAsiaTheme="minorEastAsia" w:hAnsi="Georgia" w:cs="Georgia"/>
          <w:sz w:val="28"/>
          <w:szCs w:val="28"/>
        </w:rPr>
        <w:t>Heavenly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="00E06C53" w:rsidRPr="00DD57A3">
        <w:rPr>
          <w:rFonts w:ascii="Georgia" w:eastAsiaTheme="minorEastAsia" w:hAnsi="Georgia" w:cs="Georgia"/>
          <w:sz w:val="28"/>
          <w:szCs w:val="28"/>
        </w:rPr>
        <w:t>F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ather would teach me. </w:t>
      </w:r>
      <w:r w:rsidR="00CF66C0" w:rsidRPr="00DD57A3">
        <w:rPr>
          <w:rFonts w:ascii="Georgia" w:eastAsiaTheme="minorEastAsia" w:hAnsi="Georgia" w:cs="Georgia"/>
          <w:sz w:val="28"/>
          <w:szCs w:val="28"/>
        </w:rPr>
        <w:t xml:space="preserve">My Heavenly Father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would say, "Remember what I say and never forget it. Do as I tell you, and you will live.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4:5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Get </w:t>
      </w:r>
      <w:r w:rsidR="006D28FB" w:rsidRPr="00DD57A3">
        <w:rPr>
          <w:rFonts w:ascii="Georgia" w:eastAsiaTheme="minorEastAsia" w:hAnsi="Georgia" w:cs="Georgia"/>
          <w:sz w:val="28"/>
          <w:szCs w:val="28"/>
        </w:rPr>
        <w:t>Holy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wisdom and </w:t>
      </w:r>
      <w:r w:rsidR="006D28FB" w:rsidRPr="00DD57A3">
        <w:rPr>
          <w:rFonts w:ascii="Georgia" w:eastAsiaTheme="minorEastAsia" w:hAnsi="Georgia" w:cs="Georgia"/>
          <w:sz w:val="28"/>
          <w:szCs w:val="28"/>
        </w:rPr>
        <w:t>Holy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DD57A3">
        <w:rPr>
          <w:rFonts w:ascii="Georgia" w:eastAsiaTheme="minorEastAsia" w:hAnsi="Georgia" w:cs="Georgia"/>
          <w:sz w:val="28"/>
          <w:szCs w:val="28"/>
        </w:rPr>
        <w:t>insight! Do not forget or ignore what I</w:t>
      </w:r>
      <w:r w:rsidR="00E06C53" w:rsidRPr="00DD57A3">
        <w:rPr>
          <w:rFonts w:ascii="Georgia" w:eastAsiaTheme="minorEastAsia" w:hAnsi="Georgia" w:cs="Georgia"/>
          <w:sz w:val="28"/>
          <w:szCs w:val="28"/>
        </w:rPr>
        <w:t>, Jesus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say.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4:6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Do not abandon wisdom, and she will protect you; love her, and she will keep you safe.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4:7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Getting </w:t>
      </w:r>
      <w:r w:rsidR="006D28FB" w:rsidRPr="00DD57A3">
        <w:rPr>
          <w:rFonts w:ascii="Georgia" w:eastAsiaTheme="minorEastAsia" w:hAnsi="Georgia" w:cs="Georgia"/>
          <w:sz w:val="28"/>
          <w:szCs w:val="28"/>
        </w:rPr>
        <w:t>Holy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wisdom is the most important thing you can do. Whatever else you get, get </w:t>
      </w:r>
      <w:r w:rsidR="006D28FB" w:rsidRPr="00DD57A3">
        <w:rPr>
          <w:rFonts w:ascii="Georgia" w:eastAsiaTheme="minorEastAsia" w:hAnsi="Georgia" w:cs="Georgia"/>
          <w:sz w:val="28"/>
          <w:szCs w:val="28"/>
        </w:rPr>
        <w:t>Holy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insight.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4:8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Love wisdom, and she will make you great. Embrace her, and she will bring you honor.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4:9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She will be your crowning glory."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4:10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Listen to me, my 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DD57A3">
        <w:rPr>
          <w:rFonts w:ascii="Georgia" w:eastAsiaTheme="minorEastAsia" w:hAnsi="Georgia" w:cs="Georgia"/>
          <w:sz w:val="28"/>
          <w:szCs w:val="28"/>
        </w:rPr>
        <w:t>. Take seriously what I</w:t>
      </w:r>
      <w:r w:rsidR="00E06C53" w:rsidRPr="00DD57A3">
        <w:rPr>
          <w:rFonts w:ascii="Georgia" w:eastAsiaTheme="minorEastAsia" w:hAnsi="Georgia" w:cs="Georgia"/>
          <w:sz w:val="28"/>
          <w:szCs w:val="28"/>
        </w:rPr>
        <w:t>, Jesus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am telling you, and you will live a long life.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4:11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I</w:t>
      </w:r>
      <w:r w:rsidR="00E06C53" w:rsidRPr="00DD57A3">
        <w:rPr>
          <w:rFonts w:ascii="Georgia" w:eastAsiaTheme="minorEastAsia" w:hAnsi="Georgia" w:cs="Georgia"/>
          <w:sz w:val="28"/>
          <w:szCs w:val="28"/>
        </w:rPr>
        <w:t>, Jesus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have taught you wisdom and the right </w:t>
      </w:r>
      <w:r w:rsidR="006D28FB" w:rsidRPr="00DD57A3">
        <w:rPr>
          <w:rFonts w:ascii="Georgia" w:eastAsiaTheme="minorEastAsia" w:hAnsi="Georgia" w:cs="Georgia"/>
          <w:sz w:val="28"/>
          <w:szCs w:val="28"/>
        </w:rPr>
        <w:t>Holy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way to live.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4:12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Nothing will stand in your way if you walk wisely, and you will not stumble when you run.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4:13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Always remember what you have learned. </w:t>
      </w:r>
      <w:r w:rsidR="00E06C53" w:rsidRPr="00DD57A3">
        <w:rPr>
          <w:rFonts w:ascii="Georgia" w:eastAsiaTheme="minorEastAsia" w:hAnsi="Georgia" w:cs="Georgia"/>
          <w:sz w:val="28"/>
          <w:szCs w:val="28"/>
        </w:rPr>
        <w:t xml:space="preserve">Divine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education is your life---guard it well.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4:14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Do not go where evil </w:t>
      </w:r>
      <w:proofErr w:type="spellStart"/>
      <w:r w:rsidR="00482340" w:rsidRPr="00DD57A3">
        <w:rPr>
          <w:rFonts w:ascii="Georgia" w:eastAsiaTheme="minorEastAsia" w:hAnsi="Georgia" w:cs="Georgia"/>
          <w:sz w:val="28"/>
          <w:szCs w:val="28"/>
        </w:rPr>
        <w:t>reclama</w:t>
      </w:r>
      <w:proofErr w:type="spellEnd"/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sites lead you</w:t>
      </w:r>
      <w:r w:rsidR="004926B5" w:rsidRPr="00DD57A3">
        <w:rPr>
          <w:rFonts w:ascii="Georgia" w:eastAsiaTheme="minorEastAsia" w:hAnsi="Georgia" w:cs="Georgia"/>
          <w:sz w:val="28"/>
          <w:szCs w:val="28"/>
        </w:rPr>
        <w:t>.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Do not follow the 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evil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example of 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>pornography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4:15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Don't do it! Keep away from evil</w:t>
      </w:r>
      <w:r w:rsidR="00482340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proofErr w:type="spellStart"/>
      <w:r w:rsidR="00482340" w:rsidRPr="00DD57A3">
        <w:rPr>
          <w:rFonts w:ascii="Georgia" w:eastAsiaTheme="minorEastAsia" w:hAnsi="Georgia" w:cs="Georgia"/>
          <w:sz w:val="28"/>
          <w:szCs w:val="28"/>
        </w:rPr>
        <w:t>reclama</w:t>
      </w:r>
      <w:proofErr w:type="spellEnd"/>
      <w:r w:rsidRPr="00DD57A3">
        <w:rPr>
          <w:rFonts w:ascii="Georgia" w:eastAsiaTheme="minorEastAsia" w:hAnsi="Georgia" w:cs="Georgia"/>
          <w:sz w:val="28"/>
          <w:szCs w:val="28"/>
        </w:rPr>
        <w:t xml:space="preserve">! Refuse it and go on your way.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4:16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Wicked </w:t>
      </w:r>
      <w:r w:rsidR="00120724" w:rsidRPr="00DD57A3">
        <w:rPr>
          <w:rFonts w:ascii="Georgia" w:eastAsiaTheme="minorEastAsia" w:hAnsi="Georgia" w:cs="Georgia"/>
          <w:sz w:val="28"/>
          <w:szCs w:val="28"/>
        </w:rPr>
        <w:t>unbelieving MEN</w:t>
      </w:r>
      <w:r w:rsidR="00CA2614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cannot sleep unless they have done something wrong. They lie awake unless they have hurt someone.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4:17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</w:t>
      </w:r>
      <w:r w:rsidR="00CA2614" w:rsidRPr="00DD57A3">
        <w:rPr>
          <w:rFonts w:ascii="Georgia" w:eastAsiaTheme="minorEastAsia" w:hAnsi="Georgia" w:cs="Georgia"/>
          <w:sz w:val="28"/>
          <w:szCs w:val="28"/>
        </w:rPr>
        <w:t>Immoral lustful thoughts</w:t>
      </w:r>
      <w:r w:rsidR="004926B5" w:rsidRPr="00DD57A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and violence are like food and drink to </w:t>
      </w:r>
      <w:r w:rsidR="00120724" w:rsidRPr="00DD57A3">
        <w:rPr>
          <w:rFonts w:ascii="Georgia" w:eastAsiaTheme="minorEastAsia" w:hAnsi="Georgia" w:cs="Georgia"/>
          <w:sz w:val="28"/>
          <w:szCs w:val="28"/>
        </w:rPr>
        <w:t>such MEN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4:18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The road the righteous </w:t>
      </w:r>
      <w:r w:rsidR="00CA2614" w:rsidRPr="00DD57A3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travel is like the sunrise, getting brighter and brighter until daylight has come.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4:19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The road of the wicked</w:t>
      </w:r>
      <w:r w:rsidR="00120724" w:rsidRPr="00DD57A3">
        <w:rPr>
          <w:rFonts w:ascii="Georgia" w:eastAsiaTheme="minorEastAsia" w:hAnsi="Georgia" w:cs="Georgia"/>
          <w:sz w:val="28"/>
          <w:szCs w:val="28"/>
        </w:rPr>
        <w:t xml:space="preserve"> MEN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, however, is dark as night. They fall, but cannot see what they have stumbled over.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4:20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My </w:t>
      </w:r>
      <w:r w:rsidR="00CA2614" w:rsidRPr="00DD57A3">
        <w:rPr>
          <w:rFonts w:ascii="Georgia" w:eastAsiaTheme="minorEastAsia" w:hAnsi="Georgia" w:cs="Georgia"/>
          <w:sz w:val="28"/>
          <w:szCs w:val="28"/>
        </w:rPr>
        <w:t>young Baptist brothers</w:t>
      </w:r>
      <w:r w:rsidRPr="00DD57A3">
        <w:rPr>
          <w:rFonts w:ascii="Georgia" w:eastAsiaTheme="minorEastAsia" w:hAnsi="Georgia" w:cs="Georgia"/>
          <w:sz w:val="28"/>
          <w:szCs w:val="28"/>
        </w:rPr>
        <w:t>, pay attention to what I</w:t>
      </w:r>
      <w:r w:rsidR="00E06C53" w:rsidRPr="00DD57A3">
        <w:rPr>
          <w:rFonts w:ascii="Georgia" w:eastAsiaTheme="minorEastAsia" w:hAnsi="Georgia" w:cs="Georgia"/>
          <w:sz w:val="28"/>
          <w:szCs w:val="28"/>
        </w:rPr>
        <w:t>, Jesus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say. Listen to my words.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4:21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Never let them get away from you. Remember them and keep them in your heart.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4:22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They will give life and health to anyone who understands them.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4:23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</w:t>
      </w:r>
      <w:r w:rsidR="00CA2614" w:rsidRPr="00DD57A3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Be careful how you think; your life is shaped by your thoughts.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4:24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DD57A3">
        <w:rPr>
          <w:rFonts w:ascii="Georgia" w:eastAsiaTheme="minorEastAsia" w:hAnsi="Georgia" w:cs="Georgia"/>
          <w:b/>
          <w:i/>
          <w:sz w:val="28"/>
          <w:szCs w:val="28"/>
          <w:u w:val="single"/>
        </w:rPr>
        <w:t>Never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say anything that isn't true. Have nothing to do with lies and misleading words.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4:25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DD57A3">
        <w:rPr>
          <w:rFonts w:ascii="Georgia" w:eastAsiaTheme="minorEastAsia" w:hAnsi="Georgia" w:cs="Georgia"/>
          <w:b/>
          <w:i/>
          <w:sz w:val="28"/>
          <w:szCs w:val="28"/>
          <w:u w:val="single"/>
        </w:rPr>
        <w:t>Look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straight ahead with honest confidence; don't hang your head in shame. </w:t>
      </w:r>
    </w:p>
    <w:p w:rsidR="00F27FA5" w:rsidRPr="00DD57A3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4:26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DD57A3">
        <w:rPr>
          <w:rFonts w:ascii="Georgia" w:eastAsiaTheme="minorEastAsia" w:hAnsi="Georgia" w:cs="Georgia"/>
          <w:b/>
          <w:i/>
          <w:sz w:val="28"/>
          <w:szCs w:val="28"/>
          <w:u w:val="single"/>
        </w:rPr>
        <w:t>Plan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carefully what you do, and whatever you do will turn out right. </w:t>
      </w:r>
    </w:p>
    <w:p w:rsidR="00F27FA5" w:rsidRPr="00F27FA5" w:rsidRDefault="00F27FA5" w:rsidP="00F27FA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DD57A3">
        <w:rPr>
          <w:rFonts w:ascii="Georgia" w:eastAsiaTheme="minorEastAsia" w:hAnsi="Georgia" w:cs="Georgia"/>
          <w:color w:val="008080"/>
          <w:sz w:val="28"/>
          <w:szCs w:val="28"/>
        </w:rPr>
        <w:t>Pro 4:27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 </w:t>
      </w:r>
      <w:r w:rsidRPr="00DD57A3">
        <w:rPr>
          <w:rFonts w:ascii="Georgia" w:eastAsiaTheme="minorEastAsia" w:hAnsi="Georgia" w:cs="Georgia"/>
          <w:b/>
          <w:i/>
          <w:sz w:val="28"/>
          <w:szCs w:val="28"/>
          <w:u w:val="single"/>
        </w:rPr>
        <w:t>Avoid</w:t>
      </w:r>
      <w:r w:rsidRPr="00DD57A3">
        <w:rPr>
          <w:rFonts w:ascii="Georgia" w:eastAsiaTheme="minorEastAsia" w:hAnsi="Georgia" w:cs="Georgia"/>
          <w:sz w:val="28"/>
          <w:szCs w:val="28"/>
        </w:rPr>
        <w:t xml:space="preserve"> evil and walk straight ahead. Don't go one step off the right way.</w:t>
      </w:r>
      <w:bookmarkStart w:id="0" w:name="_GoBack"/>
      <w:bookmarkEnd w:id="0"/>
      <w:r w:rsidRPr="00F27FA5">
        <w:rPr>
          <w:rFonts w:ascii="Georgia" w:eastAsiaTheme="minorEastAsia" w:hAnsi="Georgia" w:cs="Georgia"/>
          <w:sz w:val="28"/>
          <w:szCs w:val="28"/>
        </w:rPr>
        <w:t xml:space="preserve"> </w:t>
      </w:r>
    </w:p>
    <w:p w:rsidR="00D4342E" w:rsidRDefault="00D4342E"/>
    <w:sectPr w:rsidR="00D4342E" w:rsidSect="00A97BE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A5"/>
    <w:rsid w:val="0000180D"/>
    <w:rsid w:val="000F7DE9"/>
    <w:rsid w:val="00120724"/>
    <w:rsid w:val="00145F9B"/>
    <w:rsid w:val="00193549"/>
    <w:rsid w:val="003D0AD5"/>
    <w:rsid w:val="00482340"/>
    <w:rsid w:val="004926B5"/>
    <w:rsid w:val="005F056C"/>
    <w:rsid w:val="00631DB9"/>
    <w:rsid w:val="006748E6"/>
    <w:rsid w:val="006A7C2E"/>
    <w:rsid w:val="006D28FB"/>
    <w:rsid w:val="009B582F"/>
    <w:rsid w:val="009F39E6"/>
    <w:rsid w:val="00A26A70"/>
    <w:rsid w:val="00AF5294"/>
    <w:rsid w:val="00B57114"/>
    <w:rsid w:val="00BE20A7"/>
    <w:rsid w:val="00CA2614"/>
    <w:rsid w:val="00CF66C0"/>
    <w:rsid w:val="00D4342E"/>
    <w:rsid w:val="00DD57A3"/>
    <w:rsid w:val="00E06C53"/>
    <w:rsid w:val="00E46DF8"/>
    <w:rsid w:val="00F2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3835B-BBA0-480A-9BD5-F49D3F10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8</cp:revision>
  <dcterms:created xsi:type="dcterms:W3CDTF">2016-05-11T17:18:00Z</dcterms:created>
  <dcterms:modified xsi:type="dcterms:W3CDTF">2016-07-16T12:15:00Z</dcterms:modified>
</cp:coreProperties>
</file>